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85EDAD"/>
  <w:body>
    <w:p w:rsidR="00473870" w:rsidRPr="00EC600B" w:rsidRDefault="00473870" w:rsidP="004738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EC60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МДОУ «Детский сад №12» города Ярославля</w:t>
      </w:r>
    </w:p>
    <w:p w:rsidR="00473870" w:rsidRPr="00EC600B" w:rsidRDefault="00473870" w:rsidP="004738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73870" w:rsidRPr="00EC600B" w:rsidRDefault="00473870" w:rsidP="0047387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60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Подготовила:</w:t>
      </w:r>
    </w:p>
    <w:p w:rsidR="00473870" w:rsidRPr="00EC600B" w:rsidRDefault="00473870" w:rsidP="0047387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60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 группы №2</w:t>
      </w:r>
    </w:p>
    <w:p w:rsidR="00473870" w:rsidRPr="00EC600B" w:rsidRDefault="00473870" w:rsidP="0047387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EC60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Морнова</w:t>
      </w:r>
      <w:proofErr w:type="spellEnd"/>
      <w:r w:rsidRPr="00EC60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Анастасия Алексеевна,</w:t>
      </w:r>
    </w:p>
    <w:p w:rsidR="00473870" w:rsidRDefault="00473870" w:rsidP="00473870">
      <w:pPr>
        <w:spacing w:after="75" w:line="360" w:lineRule="atLeast"/>
        <w:jc w:val="right"/>
        <w:outlineLvl w:val="0"/>
        <w:rPr>
          <w:noProof/>
          <w:lang w:eastAsia="ru-RU"/>
        </w:rPr>
      </w:pPr>
      <w:r w:rsidRPr="00EC60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2020год</w:t>
      </w:r>
    </w:p>
    <w:p w:rsidR="00473870" w:rsidRDefault="00473870" w:rsidP="00473870">
      <w:pPr>
        <w:spacing w:after="75" w:line="390" w:lineRule="atLeast"/>
        <w:outlineLvl w:val="0"/>
        <w:rPr>
          <w:rFonts w:ascii="Arial" w:eastAsia="Times New Roman" w:hAnsi="Arial" w:cs="Arial"/>
          <w:b/>
          <w:bCs/>
          <w:color w:val="336699"/>
          <w:kern w:val="36"/>
          <w:sz w:val="39"/>
          <w:szCs w:val="39"/>
          <w:lang w:eastAsia="ru-RU"/>
        </w:rPr>
      </w:pPr>
    </w:p>
    <w:p w:rsidR="00473870" w:rsidRPr="00473870" w:rsidRDefault="00473870" w:rsidP="00473870">
      <w:pPr>
        <w:spacing w:after="75" w:line="390" w:lineRule="atLeast"/>
        <w:jc w:val="center"/>
        <w:outlineLvl w:val="0"/>
        <w:rPr>
          <w:rFonts w:ascii="Arial" w:eastAsia="Times New Roman" w:hAnsi="Arial" w:cs="Arial"/>
          <w:b/>
          <w:bCs/>
          <w:color w:val="336699"/>
          <w:kern w:val="36"/>
          <w:sz w:val="39"/>
          <w:szCs w:val="39"/>
          <w:lang w:eastAsia="ru-RU"/>
        </w:rPr>
      </w:pPr>
      <w:r w:rsidRPr="00473870">
        <w:rPr>
          <w:rFonts w:ascii="Arial" w:eastAsia="Times New Roman" w:hAnsi="Arial" w:cs="Arial"/>
          <w:b/>
          <w:bCs/>
          <w:color w:val="336699"/>
          <w:kern w:val="36"/>
          <w:sz w:val="39"/>
          <w:szCs w:val="39"/>
          <w:lang w:eastAsia="ru-RU"/>
        </w:rPr>
        <w:t xml:space="preserve">Беседа с детьми </w:t>
      </w:r>
      <w:r>
        <w:rPr>
          <w:rFonts w:ascii="Arial" w:eastAsia="Times New Roman" w:hAnsi="Arial" w:cs="Arial"/>
          <w:b/>
          <w:bCs/>
          <w:color w:val="336699"/>
          <w:kern w:val="36"/>
          <w:sz w:val="39"/>
          <w:szCs w:val="39"/>
          <w:lang w:eastAsia="ru-RU"/>
        </w:rPr>
        <w:t>старшего возраста</w:t>
      </w:r>
      <w:r w:rsidRPr="00473870">
        <w:rPr>
          <w:rFonts w:ascii="Arial" w:eastAsia="Times New Roman" w:hAnsi="Arial" w:cs="Arial"/>
          <w:b/>
          <w:bCs/>
          <w:color w:val="336699"/>
          <w:kern w:val="36"/>
          <w:sz w:val="39"/>
          <w:szCs w:val="39"/>
          <w:lang w:eastAsia="ru-RU"/>
        </w:rPr>
        <w:t xml:space="preserve"> о лекарственных растениях</w:t>
      </w:r>
    </w:p>
    <w:p w:rsidR="00473870" w:rsidRPr="00473870" w:rsidRDefault="00473870" w:rsidP="00473870">
      <w:pPr>
        <w:spacing w:after="150" w:line="315" w:lineRule="atLeast"/>
        <w:rPr>
          <w:rFonts w:ascii="Trebuchet MS" w:eastAsia="Times New Roman" w:hAnsi="Trebuchet MS" w:cs="Arial"/>
          <w:b/>
          <w:bCs/>
          <w:color w:val="CC0066"/>
          <w:sz w:val="32"/>
          <w:szCs w:val="32"/>
          <w:lang w:eastAsia="ru-RU"/>
        </w:rPr>
      </w:pPr>
      <w:r w:rsidRPr="00473870">
        <w:rPr>
          <w:rFonts w:ascii="Trebuchet MS" w:eastAsia="Times New Roman" w:hAnsi="Trebuchet MS" w:cs="Arial"/>
          <w:b/>
          <w:bCs/>
          <w:color w:val="CC0066"/>
          <w:sz w:val="32"/>
          <w:szCs w:val="32"/>
          <w:lang w:eastAsia="ru-RU"/>
        </w:rPr>
        <w:t>Беседа: «Путешествие в мир лекарственных растений!»</w:t>
      </w:r>
    </w:p>
    <w:p w:rsidR="00473870" w:rsidRPr="00473870" w:rsidRDefault="00473870" w:rsidP="0047387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87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Автор:</w:t>
      </w:r>
      <w:r w:rsidRPr="004738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Морнова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А.А.</w:t>
      </w:r>
      <w:r w:rsidRPr="004738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7387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Описание:</w:t>
      </w:r>
      <w:r w:rsidRPr="004738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материал будет полезен широкому кругу читателей, как взрослым, так и детям разного возраста. Его можно использовать для бесед, классных часов и внеклассных мероприятий.</w:t>
      </w:r>
    </w:p>
    <w:p w:rsidR="00473870" w:rsidRPr="00473870" w:rsidRDefault="00473870" w:rsidP="0047387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870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4414CB31" wp14:editId="6CC3F92E">
            <wp:extent cx="5981700" cy="4486275"/>
            <wp:effectExtent l="0" t="0" r="0" b="9525"/>
            <wp:docPr id="1" name="Рисунок 1" descr="https://kladraz.ru/upload/blogs2/2016/8/5898_c19fbed9b49ac8a24f99434ae1cb7f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ladraz.ru/upload/blogs2/2016/8/5898_c19fbed9b49ac8a24f99434ae1cb7f2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48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870" w:rsidRPr="00473870" w:rsidRDefault="00473870" w:rsidP="0047387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8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7387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Цель:</w:t>
      </w:r>
      <w:r w:rsidRPr="004738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Познакомить детей с лекарственными растениями</w:t>
      </w:r>
      <w:r w:rsidRPr="004738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7387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Задачи:</w:t>
      </w:r>
      <w:r w:rsidRPr="004738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- Научить детей внимательно слушать и отвечать на вопросы.</w:t>
      </w:r>
      <w:r w:rsidRPr="004738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 Научить детей делать соответствующие выводы, какое значение имеют растения в здоровье их организма.</w:t>
      </w:r>
      <w:r w:rsidRPr="004738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 Воспитывать у детей бережное отношение к растениям.</w:t>
      </w:r>
      <w:r w:rsidRPr="004738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7387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Предварительная работа:</w:t>
      </w:r>
      <w:r w:rsidRPr="004738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 Беседы о целебных свойствах растений, и их многообразии.</w:t>
      </w:r>
      <w:r w:rsidRPr="004738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738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- Составление рассказов, сказок о лекарственных растениях, заучивание стихотворений, загадок о лекарственных растениях.</w:t>
      </w:r>
    </w:p>
    <w:p w:rsidR="00473870" w:rsidRPr="00473870" w:rsidRDefault="00473870" w:rsidP="0047387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870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353B4682" wp14:editId="3E0CB92D">
            <wp:extent cx="5981700" cy="4486275"/>
            <wp:effectExtent l="0" t="0" r="0" b="9525"/>
            <wp:docPr id="2" name="Рисунок 2" descr="https://kladraz.ru/upload/blogs2/2016/8/5898_45f959f0fc2cc93097389e55cb6f9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ladraz.ru/upload/blogs2/2016/8/5898_45f959f0fc2cc93097389e55cb6f941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48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870" w:rsidRPr="00473870" w:rsidRDefault="00473870" w:rsidP="0047387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8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7387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Воспитатель:</w:t>
      </w:r>
      <w:r w:rsidRPr="004738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Ребята, как вы думаете, что такое лекарственные растения?</w:t>
      </w:r>
      <w:r w:rsidRPr="004738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7387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Ответы:</w:t>
      </w:r>
      <w:r w:rsidRPr="004738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Это растения, которыми пользуются, при лечении разных болезней.</w:t>
      </w:r>
      <w:r w:rsidRPr="004738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7387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Воспитатель:</w:t>
      </w:r>
      <w:r w:rsidRPr="004738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Все травы – лекари - душица,</w:t>
      </w:r>
      <w:r w:rsidRPr="004738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И зверобой, и медуница,</w:t>
      </w:r>
      <w:r w:rsidRPr="004738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И земляника, и черника,</w:t>
      </w:r>
      <w:r w:rsidRPr="004738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И брусника с голубикой.</w:t>
      </w:r>
      <w:r w:rsidRPr="004738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Чистотел, полынь, калина,</w:t>
      </w:r>
      <w:r w:rsidRPr="004738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Лен, календула, крапива.</w:t>
      </w:r>
      <w:r w:rsidRPr="004738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Травы, где найти такие,</w:t>
      </w:r>
      <w:r w:rsidRPr="004738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Знают жители лесные.</w:t>
      </w:r>
      <w:r w:rsidRPr="004738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Вот о чем они для нас,</w:t>
      </w:r>
      <w:r w:rsidRPr="004738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Поведут сейчас рассказ.</w:t>
      </w:r>
    </w:p>
    <w:p w:rsidR="00473870" w:rsidRPr="00473870" w:rsidRDefault="00473870" w:rsidP="0047387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870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0928C5EC" wp14:editId="7C3DA8A7">
            <wp:extent cx="5981700" cy="4486275"/>
            <wp:effectExtent l="0" t="0" r="0" b="9525"/>
            <wp:docPr id="3" name="Рисунок 3" descr="https://kladraz.ru/upload/blogs2/2016/8/5898_e41a2e4f16cf9106e478ae68febbdc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ladraz.ru/upload/blogs2/2016/8/5898_e41a2e4f16cf9106e478ae68febbdc1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48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870" w:rsidRPr="00473870" w:rsidRDefault="00473870" w:rsidP="0047387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8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7387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Воспитатель:</w:t>
      </w:r>
      <w:r w:rsidRPr="004738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Ребята, а вы знаете, что кроме лекарств, при болезнях, можно еще лечиться другими средствами. Все наши болезни можно лечить лечебными травами и растениями. Многие из них вам знакомы, они растут рядом с вами. А давайте мы с вами вспомним, какие мы знаем лекарственные растения.</w:t>
      </w:r>
      <w:r w:rsidRPr="004738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7387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Ответы</w:t>
      </w:r>
      <w:r w:rsidRPr="004738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детей.</w:t>
      </w:r>
    </w:p>
    <w:p w:rsidR="00473870" w:rsidRPr="00473870" w:rsidRDefault="00473870" w:rsidP="0047387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870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647BF82A" wp14:editId="02EC59E0">
            <wp:extent cx="5991225" cy="4495800"/>
            <wp:effectExtent l="0" t="0" r="9525" b="0"/>
            <wp:docPr id="4" name="Рисунок 4" descr="https://kladraz.ru/upload/blogs2/2016/8/5898_b323705e09d00c9994942d973f48ee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ladraz.ru/upload/blogs2/2016/8/5898_b323705e09d00c9994942d973f48ee5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870" w:rsidRPr="00473870" w:rsidRDefault="00473870" w:rsidP="0047387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8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7387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Воспитатель:</w:t>
      </w:r>
      <w:r w:rsidRPr="004738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А теперь, предлагаю вспомнить </w:t>
      </w:r>
      <w:r w:rsidRPr="0047387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«Правила сбора лекарственных растений».</w:t>
      </w:r>
      <w:r w:rsidRPr="004738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7387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Дети</w:t>
      </w:r>
      <w:r w:rsidRPr="004738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называют:</w:t>
      </w:r>
      <w:r w:rsidRPr="004738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 Нельзя собирать растения возле автомобильных и железных дорог.</w:t>
      </w:r>
      <w:r w:rsidRPr="004738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 Нельзя собирать растения в сырую, мокрую погоду, лучше это сделать днем, когда сухо и ясно.</w:t>
      </w:r>
      <w:r w:rsidRPr="004738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 Нельзя пробовать растения на вкус.</w:t>
      </w:r>
      <w:r w:rsidRPr="004738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 Нельзя рвать много растений.</w:t>
      </w:r>
      <w:r w:rsidRPr="004738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 Собирать лекарственные растения надо каждый вид отдельно.</w:t>
      </w:r>
      <w:r w:rsidRPr="004738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 После сбора лекарственных растений надо тщательно вымыть руки.</w:t>
      </w:r>
    </w:p>
    <w:p w:rsidR="00473870" w:rsidRPr="00473870" w:rsidRDefault="00473870" w:rsidP="0047387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870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40408818" wp14:editId="06B1D086">
            <wp:extent cx="5991225" cy="4495800"/>
            <wp:effectExtent l="0" t="0" r="9525" b="0"/>
            <wp:docPr id="5" name="Рисунок 5" descr="https://kladraz.ru/upload/blogs2/2016/8/5898_93e63ebe3d369d1d88420a4c26ab70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kladraz.ru/upload/blogs2/2016/8/5898_93e63ebe3d369d1d88420a4c26ab70d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870" w:rsidRPr="00473870" w:rsidRDefault="00473870" w:rsidP="0047387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8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7387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Воспитатель:</w:t>
      </w:r>
      <w:r w:rsidRPr="004738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Ребята, а вы знаете, что многие лекарственные травы добавляют в чай. Мы с вами в конце нашего занятия тоже попьем вкусного чайку.</w:t>
      </w:r>
      <w:r w:rsidRPr="004738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А пока предлагаю послушать ваши домашние задания. Помните, вам дома нужно было подготовить загадку и небольшой рассказ об одном лекарственном растении. Информацию можно было брать из книг, интернета и т. д.</w:t>
      </w:r>
      <w:r w:rsidRPr="004738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7387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Ребенок:</w:t>
      </w:r>
      <w:r w:rsidRPr="004738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- На лугах, полях </w:t>
      </w:r>
      <w:proofErr w:type="gramStart"/>
      <w:r w:rsidRPr="004738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растёт</w:t>
      </w:r>
      <w:r w:rsidRPr="004738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Цветом розовым цветёт</w:t>
      </w:r>
      <w:proofErr w:type="gramEnd"/>
      <w:r w:rsidRPr="004738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</w:p>
    <w:p w:rsidR="00473870" w:rsidRPr="00473870" w:rsidRDefault="00473870" w:rsidP="0047387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8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Заварить им можно чай.</w:t>
      </w:r>
      <w:r w:rsidRPr="004738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Ты мне быстро отвечай!</w:t>
      </w:r>
      <w:r w:rsidRPr="004738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Что за травка? – (иван-чай).</w:t>
      </w:r>
      <w:r w:rsidRPr="004738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Иван – чай – целебное растение. Цветет красными, фиолетовыми, белыми, розовыми цветами, соцветия собраны в кисти. Из него готовят настойки, целебные отвары и мази. Это растение – отличный медонос.</w:t>
      </w:r>
    </w:p>
    <w:p w:rsidR="00473870" w:rsidRPr="00473870" w:rsidRDefault="00473870" w:rsidP="0047387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870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6E9959F4" wp14:editId="0C1CC51A">
            <wp:extent cx="5991225" cy="4495800"/>
            <wp:effectExtent l="0" t="0" r="9525" b="0"/>
            <wp:docPr id="6" name="Рисунок 6" descr="https://kladraz.ru/upload/blogs2/2016/8/5898_9fe8320a1279cd53019a18465cdc2c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kladraz.ru/upload/blogs2/2016/8/5898_9fe8320a1279cd53019a18465cdc2c8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870" w:rsidRPr="00473870" w:rsidRDefault="00473870" w:rsidP="0047387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8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7387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Ребенок:</w:t>
      </w:r>
      <w:r w:rsidRPr="004738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Белый горошек,</w:t>
      </w:r>
      <w:r w:rsidRPr="004738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На зелёной ножке,</w:t>
      </w:r>
      <w:r w:rsidRPr="004738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Зреет, раскрывается,</w:t>
      </w:r>
      <w:r w:rsidRPr="004738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 колокольчик превращается</w:t>
      </w:r>
      <w:proofErr w:type="gramStart"/>
      <w:r w:rsidRPr="004738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!(</w:t>
      </w:r>
      <w:proofErr w:type="gramEnd"/>
      <w:r w:rsidRPr="004738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ландыш)</w:t>
      </w:r>
      <w:r w:rsidRPr="004738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Ландыш – очень ценное растение. Его капли применяют при болезнях сердца. Ландыш занесен в Красную книгу.</w:t>
      </w:r>
    </w:p>
    <w:p w:rsidR="00473870" w:rsidRPr="00473870" w:rsidRDefault="00473870" w:rsidP="0047387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870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46C239CE" wp14:editId="243078FE">
            <wp:extent cx="5991225" cy="4495800"/>
            <wp:effectExtent l="0" t="0" r="9525" b="0"/>
            <wp:docPr id="7" name="Рисунок 7" descr="https://kladraz.ru/upload/blogs2/2016/8/5898_b3c890b45cde96f98c2f77b87c7202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kladraz.ru/upload/blogs2/2016/8/5898_b3c890b45cde96f98c2f77b87c72024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870" w:rsidRPr="00473870" w:rsidRDefault="00473870" w:rsidP="0047387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8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7387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Ребенок:</w:t>
      </w:r>
      <w:r w:rsidRPr="004738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Пряность это и приправа,</w:t>
      </w:r>
      <w:r w:rsidRPr="004738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Чай с ней удался на славу,</w:t>
      </w:r>
      <w:r w:rsidRPr="004738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Догадаются ребята,</w:t>
      </w:r>
      <w:r w:rsidRPr="004738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Ну, конечно, это…(мята)</w:t>
      </w:r>
      <w:r w:rsidRPr="004738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Мяту добавляют в чай. Настойки мяты обладают болеутоляющими и успокаивающими свойствами. Мята – это настоящая кладезь лечебных свойств. Обладая приятным ароматом, охлаждающими вкусовыми качествами и многочисленными лечебными свойствами, мята является одним из самых универсальных растений в царстве трав. Название «мята» происходит от греческого слова «мент», прохлада. Прохладная трава способна освежать воздух, полость рта, улучшает пищеварение.</w:t>
      </w:r>
    </w:p>
    <w:p w:rsidR="00473870" w:rsidRPr="00473870" w:rsidRDefault="00473870" w:rsidP="0047387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870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729E63FD" wp14:editId="416ED832">
            <wp:extent cx="5981700" cy="4486275"/>
            <wp:effectExtent l="0" t="0" r="0" b="9525"/>
            <wp:docPr id="8" name="Рисунок 8" descr="https://kladraz.ru/upload/blogs2/2016/8/5898_30516a07db832464060c22febd6314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kladraz.ru/upload/blogs2/2016/8/5898_30516a07db832464060c22febd6314d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48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870" w:rsidRPr="00473870" w:rsidRDefault="00473870" w:rsidP="0047387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8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7387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Ребенок:</w:t>
      </w:r>
      <w:r w:rsidRPr="004738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Что за странные цветки</w:t>
      </w:r>
      <w:proofErr w:type="gramStart"/>
      <w:r w:rsidRPr="004738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</w:t>
      </w:r>
      <w:proofErr w:type="gramEnd"/>
      <w:r w:rsidRPr="004738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 названьем Ноготки?</w:t>
      </w:r>
      <w:r w:rsidRPr="004738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Так похожи на ромашки –</w:t>
      </w:r>
      <w:r w:rsidRPr="004738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Все в оранжевых рубашках</w:t>
      </w:r>
      <w:proofErr w:type="gramStart"/>
      <w:r w:rsidRPr="004738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.(</w:t>
      </w:r>
      <w:proofErr w:type="gramEnd"/>
      <w:r w:rsidRPr="004738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календула)</w:t>
      </w:r>
      <w:r w:rsidRPr="004738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Лекарства из календулы применяют для полоскания горла при ангине и стоматите. Календула прекрасное средство при кашле, еще ее используют при ожогах, ушибах.</w:t>
      </w:r>
    </w:p>
    <w:p w:rsidR="00473870" w:rsidRPr="00473870" w:rsidRDefault="00473870" w:rsidP="0047387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870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5468D699" wp14:editId="54FD7CA7">
            <wp:extent cx="5991225" cy="4495800"/>
            <wp:effectExtent l="0" t="0" r="9525" b="0"/>
            <wp:docPr id="9" name="Рисунок 9" descr="https://kladraz.ru/upload/blogs2/2016/8/5898_9eae4c01e205304a6f031849278935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kladraz.ru/upload/blogs2/2016/8/5898_9eae4c01e205304a6f03184927893538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870" w:rsidRPr="00473870" w:rsidRDefault="00473870" w:rsidP="0047387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8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7387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Ребенок:</w:t>
      </w:r>
      <w:r w:rsidRPr="004738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Жёлтый глаз из-под земли,</w:t>
      </w:r>
      <w:r w:rsidRPr="004738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Первым дарят нам они.</w:t>
      </w:r>
      <w:r w:rsidRPr="004738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Как их правильно назвать,</w:t>
      </w:r>
      <w:r w:rsidRPr="004738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Если им земля, как мать? (Мать-и-мачеха)</w:t>
      </w:r>
      <w:r w:rsidRPr="004738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Мать – и – мачеха помогает при кашле, применяют для улучшения зрения. У этого растения полезны и цветки, и листья.</w:t>
      </w:r>
    </w:p>
    <w:p w:rsidR="00473870" w:rsidRPr="00473870" w:rsidRDefault="00473870" w:rsidP="0047387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870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1BA4010A" wp14:editId="7DC8A576">
            <wp:extent cx="5991225" cy="4495800"/>
            <wp:effectExtent l="0" t="0" r="9525" b="0"/>
            <wp:docPr id="10" name="Рисунок 10" descr="https://kladraz.ru/upload/blogs2/2016/8/5898_7e6e4c5302795a5bb5b3958b9213d34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kladraz.ru/upload/blogs2/2016/8/5898_7e6e4c5302795a5bb5b3958b9213d34f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870" w:rsidRPr="00473870" w:rsidRDefault="00473870" w:rsidP="0047387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8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7387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Физкультминутка «Одуванчик»</w:t>
      </w:r>
      <w:r w:rsidRPr="004738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Одуванчик, одуванчик! (Приседают, потом медленно встают)</w:t>
      </w:r>
      <w:r w:rsidRPr="004738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Стебель тонкий, как пальчик. </w:t>
      </w:r>
      <w:proofErr w:type="gramStart"/>
      <w:r w:rsidRPr="004738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(Поднимают руки вверх)</w:t>
      </w:r>
      <w:r w:rsidRPr="004738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Если ветер быстрый-быстрый (Разбегаются в разные стороны.</w:t>
      </w:r>
      <w:proofErr w:type="gramEnd"/>
      <w:r w:rsidRPr="004738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На поляну налетит,</w:t>
      </w:r>
      <w:r w:rsidRPr="004738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Все вокруг зашелестит. (Говорят «ш-ш-ш-ш-ш»)</w:t>
      </w:r>
      <w:r w:rsidRPr="004738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Одуванчика тычинки.</w:t>
      </w:r>
      <w:r w:rsidRPr="004738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Разлетятся хороводом. (Берутся за руки и идут по кругу)</w:t>
      </w:r>
      <w:r w:rsidRPr="004738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И сольются с небосводом.</w:t>
      </w:r>
      <w:r w:rsidRPr="004738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7387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Воспитатель:</w:t>
      </w:r>
      <w:r w:rsidRPr="004738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У нас ребята еще приготовили стихи о целебных растениях:</w:t>
      </w:r>
      <w:r w:rsidRPr="004738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 Лечит мята невралгию,</w:t>
      </w:r>
      <w:r w:rsidRPr="004738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А свекла - гипертонию,</w:t>
      </w:r>
      <w:r w:rsidRPr="004738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Земляника гонит соль,</w:t>
      </w:r>
      <w:r w:rsidRPr="004738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А шалфей - зубную боль,</w:t>
      </w:r>
      <w:r w:rsidRPr="004738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 Арбуз кушай при нефрите,</w:t>
      </w:r>
      <w:r w:rsidRPr="004738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А бруснику - при артрите,</w:t>
      </w:r>
      <w:r w:rsidRPr="004738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Чтобы было больше сил,</w:t>
      </w:r>
      <w:r w:rsidRPr="004738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Не забудь про девясил.</w:t>
      </w:r>
      <w:r w:rsidRPr="004738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 Клюква вылечит цистит,</w:t>
      </w:r>
      <w:r w:rsidRPr="004738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Редька - кашель и бронхит,</w:t>
      </w:r>
      <w:r w:rsidRPr="004738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Головную боль - калина,</w:t>
      </w:r>
      <w:r w:rsidRPr="004738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А простуду - чай с малиной.</w:t>
      </w:r>
      <w:r w:rsidRPr="004738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 Печень подлечи рябиной,</w:t>
      </w:r>
      <w:r w:rsidRPr="004738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Сердце - мятой и калиной,</w:t>
      </w:r>
      <w:r w:rsidRPr="004738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Чтоб не ведать диабета,</w:t>
      </w:r>
      <w:r w:rsidRPr="004738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Топинамбур ешь все лето.</w:t>
      </w:r>
      <w:r w:rsidRPr="004738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 Астму вылечи иссопом,</w:t>
      </w:r>
      <w:r w:rsidRPr="004738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738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Мочевой пузырь - укропом.</w:t>
      </w:r>
      <w:r w:rsidRPr="004738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Раны, язвы, геморрой</w:t>
      </w:r>
      <w:r w:rsidRPr="004738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Подорожником промой.</w:t>
      </w:r>
      <w:r w:rsidRPr="004738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 Коль отеки у тебя -</w:t>
      </w:r>
      <w:r w:rsidRPr="004738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Хвощ попей и семя льна,</w:t>
      </w:r>
      <w:r w:rsidRPr="004738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Мажь мозоли чистотелом,</w:t>
      </w:r>
      <w:r w:rsidRPr="004738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А веснушки - тертым хреном.</w:t>
      </w:r>
      <w:r w:rsidRPr="004738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 Зверобой не забывай,</w:t>
      </w:r>
      <w:r w:rsidRPr="004738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Чай с ним чаще потребляй,</w:t>
      </w:r>
      <w:r w:rsidRPr="004738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Пей шиповника настой.</w:t>
      </w:r>
      <w:r w:rsidRPr="004738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Будешь бодрый, молодой.</w:t>
      </w:r>
      <w:r w:rsidRPr="004738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7387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Воспитатель:</w:t>
      </w:r>
      <w:r w:rsidRPr="004738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А еще из целебных трав можно приготовить вкусный салат. Вот, например из одуванчика. Это тоже лекарственное растение, улучшает состояние организма.</w:t>
      </w:r>
      <w:r w:rsidRPr="004738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4738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 приготовления салата, нам потребуется:</w:t>
      </w:r>
      <w:r w:rsidRPr="004738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- 100 гр. листьев одуванчика;</w:t>
      </w:r>
      <w:r w:rsidRPr="004738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- 90 гр. зеленого лука;</w:t>
      </w:r>
      <w:r w:rsidRPr="004738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- 25 гр. петрушки;</w:t>
      </w:r>
      <w:r w:rsidRPr="004738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- 15гр. растительного масла;</w:t>
      </w:r>
      <w:r w:rsidRPr="004738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- 1 яйцо;</w:t>
      </w:r>
      <w:r w:rsidRPr="004738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 соль, уксус, перец по вкусу.</w:t>
      </w:r>
      <w:proofErr w:type="gramEnd"/>
      <w:r w:rsidRPr="004738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Листья одуванчика выдержать в подсоленной воде 30 мин., затем измельчить. Нарезанные петрушку и зеленый лук соединить с одуванчиками, заправить маслом, солью, уксусом, перемешать, украсить </w:t>
      </w:r>
      <w:proofErr w:type="gramStart"/>
      <w:r w:rsidRPr="004738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варенным</w:t>
      </w:r>
      <w:proofErr w:type="gramEnd"/>
      <w:r w:rsidRPr="004738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яйцом.</w:t>
      </w:r>
    </w:p>
    <w:p w:rsidR="00473870" w:rsidRPr="00473870" w:rsidRDefault="00473870" w:rsidP="0047387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870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15808EFD" wp14:editId="7FFA41C5">
            <wp:extent cx="5981700" cy="4486275"/>
            <wp:effectExtent l="0" t="0" r="0" b="9525"/>
            <wp:docPr id="11" name="Рисунок 11" descr="https://kladraz.ru/upload/blogs2/2016/8/5898_2f7ba7326c0edd280b11de8e485385f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kladraz.ru/upload/blogs2/2016/8/5898_2f7ba7326c0edd280b11de8e485385f5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48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870" w:rsidRPr="00473870" w:rsidRDefault="00473870" w:rsidP="00473870">
      <w:pPr>
        <w:spacing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8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7387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Воспитатель:</w:t>
      </w:r>
      <w:r w:rsidRPr="004738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Перед вами на столах расположены листики и цветочки, приглашаю вас к столам, вы должны взять по одному растению и назвать это растение. А в выходные дни или когда пойдете домой, посмотрите вокруг, </w:t>
      </w:r>
      <w:proofErr w:type="gramStart"/>
      <w:r w:rsidRPr="004738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может вы увидите</w:t>
      </w:r>
      <w:proofErr w:type="gramEnd"/>
      <w:r w:rsidRPr="004738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и </w:t>
      </w:r>
      <w:r w:rsidRPr="004738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узнаете, эти растения на улице.</w:t>
      </w:r>
      <w:r w:rsidRPr="004738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7387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Дети</w:t>
      </w:r>
      <w:r w:rsidRPr="004738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берут со столов растение, нюхают его, осматривают со всех сторон. Дают свои ответы.</w:t>
      </w:r>
      <w:r w:rsidRPr="004738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7387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Воспитатель:</w:t>
      </w:r>
      <w:r w:rsidRPr="004738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Кроме растений, которые мы сегодня вспомнили, есть еще много других полезных и нужных всем нам растений. А сейчас все на чаепитие и попробуйте догадаться с </w:t>
      </w:r>
      <w:proofErr w:type="gramStart"/>
      <w:r w:rsidRPr="004738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каким</w:t>
      </w:r>
      <w:proofErr w:type="gramEnd"/>
      <w:r w:rsidRPr="004738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лекарственным растение вы пьете чай. Всем приятного чаепития. А пока мы будем пить чай, предлагаю посмотреть мультфильм «</w:t>
      </w:r>
      <w:proofErr w:type="gramStart"/>
      <w:r w:rsidRPr="004738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Сказка про</w:t>
      </w:r>
      <w:proofErr w:type="gramEnd"/>
      <w:r w:rsidRPr="004738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лекарственные растения».</w:t>
      </w:r>
    </w:p>
    <w:p w:rsidR="00530794" w:rsidRDefault="00530794" w:rsidP="00473870"/>
    <w:sectPr w:rsidR="00530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5E4"/>
    <w:rsid w:val="00473870"/>
    <w:rsid w:val="00530794"/>
    <w:rsid w:val="00CF35E4"/>
    <w:rsid w:val="00EE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85eda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3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38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3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38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9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66007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53511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953</Words>
  <Characters>5434</Characters>
  <Application>Microsoft Office Word</Application>
  <DocSecurity>0</DocSecurity>
  <Lines>45</Lines>
  <Paragraphs>12</Paragraphs>
  <ScaleCrop>false</ScaleCrop>
  <Company>Microsoft</Company>
  <LinksUpToDate>false</LinksUpToDate>
  <CharactersWithSpaces>6375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2020-06-11T13:46:00Z</dcterms:created>
  <dcterms:modified xsi:type="dcterms:W3CDTF">2020-06-11T13:52:00Z</dcterms:modified>
</cp:coreProperties>
</file>